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F4" w:rsidRDefault="003A2FF6" w:rsidP="00CC1C5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Конспект</w:t>
      </w:r>
      <w:r w:rsidR="00CC1C50" w:rsidRPr="00CC1C50">
        <w:rPr>
          <w:rFonts w:ascii="Times New Roman" w:hAnsi="Times New Roman" w:cs="Times New Roman"/>
          <w:sz w:val="32"/>
          <w:szCs w:val="32"/>
          <w:lang w:eastAsia="ru-RU"/>
        </w:rPr>
        <w:t xml:space="preserve"> занятия</w:t>
      </w:r>
      <w:r w:rsidR="00834D5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3B31F4" w:rsidRDefault="00834D53" w:rsidP="00CC1C5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 второй младшей группе</w:t>
      </w:r>
      <w:r w:rsidR="00CC1C50" w:rsidRPr="00CC1C5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B31F4">
        <w:rPr>
          <w:rFonts w:ascii="Times New Roman" w:hAnsi="Times New Roman" w:cs="Times New Roman"/>
          <w:sz w:val="32"/>
          <w:szCs w:val="32"/>
          <w:lang w:eastAsia="ru-RU"/>
        </w:rPr>
        <w:t xml:space="preserve">МОУ НШДС </w:t>
      </w:r>
      <w:proofErr w:type="spellStart"/>
      <w:r w:rsidR="003B31F4">
        <w:rPr>
          <w:rFonts w:ascii="Times New Roman" w:hAnsi="Times New Roman" w:cs="Times New Roman"/>
          <w:sz w:val="32"/>
          <w:szCs w:val="32"/>
          <w:lang w:eastAsia="ru-RU"/>
        </w:rPr>
        <w:t>с.п.Куба-Таба</w:t>
      </w:r>
      <w:proofErr w:type="spellEnd"/>
      <w:r w:rsidR="003B31F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CC1C50" w:rsidRDefault="00CC1C50" w:rsidP="00CC1C5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C1C50">
        <w:rPr>
          <w:rFonts w:ascii="Times New Roman" w:hAnsi="Times New Roman" w:cs="Times New Roman"/>
          <w:sz w:val="32"/>
          <w:szCs w:val="32"/>
          <w:lang w:eastAsia="ru-RU"/>
        </w:rPr>
        <w:t>"Овощи и фрукты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CC1C50">
        <w:rPr>
          <w:rFonts w:ascii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CC1C50">
        <w:rPr>
          <w:rFonts w:ascii="Times New Roman" w:hAnsi="Times New Roman" w:cs="Times New Roman"/>
          <w:sz w:val="32"/>
          <w:szCs w:val="32"/>
          <w:lang w:eastAsia="ru-RU"/>
        </w:rPr>
        <w:t>полезные продукты"</w:t>
      </w:r>
    </w:p>
    <w:p w:rsidR="003B31F4" w:rsidRDefault="003B31F4" w:rsidP="00CC1C5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B31F4" w:rsidRDefault="003B31F4" w:rsidP="00CC1C5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B31F4" w:rsidRDefault="003B31F4" w:rsidP="00CC1C5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B31F4" w:rsidRDefault="003B31F4" w:rsidP="003B31F4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31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Подготовила и провела воспитатель </w:t>
      </w:r>
      <w:proofErr w:type="spellStart"/>
      <w:r w:rsidRPr="003B31F4">
        <w:rPr>
          <w:rFonts w:ascii="Times New Roman" w:hAnsi="Times New Roman" w:cs="Times New Roman"/>
          <w:b/>
          <w:sz w:val="24"/>
          <w:szCs w:val="24"/>
          <w:lang w:eastAsia="ru-RU"/>
        </w:rPr>
        <w:t>Шокуева</w:t>
      </w:r>
      <w:proofErr w:type="spellEnd"/>
      <w:r w:rsidRPr="003B31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О.А.</w:t>
      </w:r>
    </w:p>
    <w:p w:rsidR="003B31F4" w:rsidRDefault="003B31F4" w:rsidP="003B31F4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31F4" w:rsidRPr="003B31F4" w:rsidRDefault="003B31F4" w:rsidP="003B31F4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C1C50" w:rsidRPr="00834D53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34D53">
        <w:rPr>
          <w:rFonts w:ascii="Times New Roman" w:hAnsi="Times New Roman" w:cs="Times New Roman"/>
          <w:sz w:val="24"/>
          <w:szCs w:val="24"/>
          <w:lang w:eastAsia="ru-RU"/>
        </w:rPr>
        <w:t>Цель деятельности педагога</w:t>
      </w:r>
      <w:r w:rsidRPr="00834D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834D53">
        <w:rPr>
          <w:rFonts w:ascii="Times New Roman" w:hAnsi="Times New Roman" w:cs="Times New Roman"/>
          <w:sz w:val="24"/>
          <w:szCs w:val="24"/>
          <w:lang w:eastAsia="ru-RU"/>
        </w:rPr>
        <w:t>формировать у детей представления об овощах и фруктах, и их полезных свойствах для человека.</w:t>
      </w:r>
    </w:p>
    <w:p w:rsidR="00CC1C50" w:rsidRPr="00834D53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34D53">
        <w:rPr>
          <w:rFonts w:ascii="Times New Roman" w:hAnsi="Times New Roman" w:cs="Times New Roman"/>
          <w:sz w:val="24"/>
          <w:szCs w:val="24"/>
          <w:lang w:eastAsia="ru-RU"/>
        </w:rPr>
        <w:t>Задачи деятельности педагога:</w:t>
      </w:r>
    </w:p>
    <w:p w:rsidR="00834D53" w:rsidRPr="00834D53" w:rsidRDefault="00CC1C50" w:rsidP="00834D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34D53">
        <w:rPr>
          <w:rFonts w:ascii="Times New Roman" w:hAnsi="Times New Roman" w:cs="Times New Roman"/>
          <w:sz w:val="24"/>
          <w:szCs w:val="24"/>
          <w:lang w:eastAsia="ru-RU"/>
        </w:rPr>
        <w:t>Формировать у детей представления об овощах и фруктах, как витаминах полезных для здоровья;</w:t>
      </w:r>
    </w:p>
    <w:p w:rsidR="00834D53" w:rsidRDefault="00834D53" w:rsidP="00834D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Продолжать знакомить детей с интерактивной доской.</w:t>
      </w:r>
    </w:p>
    <w:p w:rsidR="00834D53" w:rsidRPr="00834D53" w:rsidRDefault="00834D53" w:rsidP="00834D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34D53">
        <w:rPr>
          <w:rFonts w:ascii="Times New Roman" w:hAnsi="Times New Roman" w:cs="Times New Roman"/>
          <w:sz w:val="24"/>
          <w:szCs w:val="24"/>
          <w:lang w:eastAsia="ru-RU"/>
        </w:rPr>
        <w:t>Закрепить знания детей о характерных признаках овощ</w:t>
      </w:r>
      <w:r w:rsidR="003E7A84">
        <w:rPr>
          <w:rFonts w:ascii="Times New Roman" w:hAnsi="Times New Roman" w:cs="Times New Roman"/>
          <w:sz w:val="24"/>
          <w:szCs w:val="24"/>
          <w:lang w:eastAsia="ru-RU"/>
        </w:rPr>
        <w:t>ей и фруктов: цвет, форма.</w:t>
      </w:r>
    </w:p>
    <w:p w:rsidR="00834D53" w:rsidRDefault="00834D53" w:rsidP="00834D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34D53">
        <w:rPr>
          <w:rFonts w:ascii="Times New Roman" w:hAnsi="Times New Roman" w:cs="Times New Roman"/>
          <w:sz w:val="24"/>
          <w:szCs w:val="24"/>
          <w:lang w:eastAsia="ru-RU"/>
        </w:rPr>
        <w:t>Развивать сенсорные ощущения детей;</w:t>
      </w:r>
    </w:p>
    <w:p w:rsidR="00834D53" w:rsidRPr="00834D53" w:rsidRDefault="00834D53" w:rsidP="00834D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34D53">
        <w:rPr>
          <w:rFonts w:ascii="Times New Roman" w:hAnsi="Times New Roman" w:cs="Times New Roman"/>
          <w:sz w:val="24"/>
          <w:szCs w:val="24"/>
          <w:lang w:eastAsia="ru-RU"/>
        </w:rPr>
        <w:t>Формировать представление о бережном отношении к своему здоровью.</w:t>
      </w:r>
    </w:p>
    <w:p w:rsidR="00834D53" w:rsidRPr="00834D53" w:rsidRDefault="00834D53" w:rsidP="00834D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34D53">
        <w:rPr>
          <w:rFonts w:ascii="Times New Roman" w:hAnsi="Times New Roman" w:cs="Times New Roman"/>
          <w:sz w:val="24"/>
          <w:szCs w:val="24"/>
          <w:lang w:eastAsia="ru-RU"/>
        </w:rPr>
        <w:t xml:space="preserve">Интеграция образовательных областей: «Познавательное развитие»,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34D53">
        <w:rPr>
          <w:rFonts w:ascii="Times New Roman" w:hAnsi="Times New Roman" w:cs="Times New Roman"/>
          <w:sz w:val="24"/>
          <w:szCs w:val="24"/>
          <w:lang w:eastAsia="ru-RU"/>
        </w:rPr>
        <w:t>«Социально – коммуникативное развитие», «Речевое развитие» «Физическое развитие», «Художественно – эстетическое развитие».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34D53" w:rsidRPr="00CE6B43" w:rsidRDefault="00834D53" w:rsidP="00834D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E6B43">
        <w:rPr>
          <w:rFonts w:ascii="Times New Roman" w:hAnsi="Times New Roman" w:cs="Times New Roman"/>
          <w:sz w:val="24"/>
          <w:szCs w:val="24"/>
          <w:lang w:eastAsia="ru-RU"/>
        </w:rPr>
        <w:t>Виды детской деятельности: игровая, коммуникативная, двигательная.</w:t>
      </w:r>
    </w:p>
    <w:p w:rsidR="00CC1C50" w:rsidRPr="00CE6B43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E6B43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развития интегративных качеств дошкольника: эмоционально-заинтересованно следит за развитием действия в</w:t>
      </w:r>
      <w:r w:rsidR="003E7A84">
        <w:rPr>
          <w:rFonts w:ascii="Times New Roman" w:hAnsi="Times New Roman" w:cs="Times New Roman"/>
          <w:sz w:val="24"/>
          <w:szCs w:val="24"/>
          <w:lang w:eastAsia="ru-RU"/>
        </w:rPr>
        <w:t xml:space="preserve"> играх (встреча со Старичком – </w:t>
      </w:r>
      <w:proofErr w:type="spellStart"/>
      <w:r w:rsidR="003E7A84">
        <w:rPr>
          <w:rFonts w:ascii="Times New Roman" w:hAnsi="Times New Roman" w:cs="Times New Roman"/>
          <w:sz w:val="24"/>
          <w:szCs w:val="24"/>
          <w:lang w:eastAsia="ru-RU"/>
        </w:rPr>
        <w:t>Лесовичком</w:t>
      </w:r>
      <w:proofErr w:type="spellEnd"/>
      <w:r w:rsidR="003E7A8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CE6B43">
        <w:rPr>
          <w:rFonts w:ascii="Times New Roman" w:hAnsi="Times New Roman" w:cs="Times New Roman"/>
          <w:sz w:val="24"/>
          <w:szCs w:val="24"/>
          <w:lang w:eastAsia="ru-RU"/>
        </w:rPr>
        <w:t>; отвечает на вопросы воспитателя; использует разные способы обследования фруктов и овощей; проявляет положительные эмоции при физической активности.</w:t>
      </w:r>
    </w:p>
    <w:p w:rsidR="00CC1C50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34D53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Материалы и </w:t>
      </w:r>
      <w:r w:rsidR="00834D53" w:rsidRPr="00834D53">
        <w:rPr>
          <w:rFonts w:ascii="Times New Roman" w:hAnsi="Times New Roman" w:cs="Times New Roman"/>
          <w:sz w:val="24"/>
          <w:szCs w:val="24"/>
          <w:lang w:eastAsia="ru-RU"/>
        </w:rPr>
        <w:t>оборудование: муляжи</w:t>
      </w:r>
      <w:r w:rsidRPr="00834D53">
        <w:rPr>
          <w:rFonts w:ascii="Times New Roman" w:hAnsi="Times New Roman" w:cs="Times New Roman"/>
          <w:sz w:val="24"/>
          <w:szCs w:val="24"/>
          <w:lang w:eastAsia="ru-RU"/>
        </w:rPr>
        <w:t xml:space="preserve"> овощей и фруктов, </w:t>
      </w:r>
      <w:r w:rsidR="00834D53" w:rsidRPr="00834D53">
        <w:rPr>
          <w:rFonts w:ascii="Times New Roman" w:hAnsi="Times New Roman" w:cs="Times New Roman"/>
          <w:sz w:val="24"/>
          <w:szCs w:val="24"/>
          <w:lang w:eastAsia="ru-RU"/>
        </w:rPr>
        <w:t>корзиночка, интерактивная доска, компьютер</w:t>
      </w:r>
    </w:p>
    <w:p w:rsidR="00FE0954" w:rsidRDefault="00FE0954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Предшествующая работа воспитателя: </w:t>
      </w:r>
    </w:p>
    <w:p w:rsidR="00FE0954" w:rsidRPr="00834D53" w:rsidRDefault="00FE0954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 программы по составлению интерактивных дидактических игр, составление игры «Овощи – фрукты»</w:t>
      </w:r>
    </w:p>
    <w:p w:rsidR="00CC1C50" w:rsidRPr="00834D53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34D53">
        <w:rPr>
          <w:rFonts w:ascii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CC1C50" w:rsidRPr="00834D53" w:rsidRDefault="00CC1C50" w:rsidP="00FE095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34D53">
        <w:rPr>
          <w:rFonts w:ascii="Times New Roman" w:hAnsi="Times New Roman" w:cs="Times New Roman"/>
          <w:sz w:val="24"/>
          <w:szCs w:val="24"/>
          <w:lang w:eastAsia="ru-RU"/>
        </w:rPr>
        <w:t>Рассматривание иллюстраций овощей и фруктов;</w:t>
      </w:r>
    </w:p>
    <w:p w:rsidR="00CC1C50" w:rsidRDefault="00CC1C50" w:rsidP="00FE095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34D53">
        <w:rPr>
          <w:rFonts w:ascii="Times New Roman" w:hAnsi="Times New Roman" w:cs="Times New Roman"/>
          <w:sz w:val="24"/>
          <w:szCs w:val="24"/>
          <w:lang w:eastAsia="ru-RU"/>
        </w:rPr>
        <w:t>Пальчиковая гимнастика «Руки мыли, мыли», «Мы капусту рубим, рубим».</w:t>
      </w:r>
    </w:p>
    <w:p w:rsidR="00FE0954" w:rsidRPr="00834D53" w:rsidRDefault="00FE0954" w:rsidP="00FE095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Методические приемы: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 Игровой (использование сюрпризного момента).</w:t>
      </w:r>
      <w:r w:rsidR="00CE6B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2) Наглядный (рассматривание муляжей овощей и фруктов).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3) Словесный (вопросы, индивидуальные ответы детей, напоминание).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4) Поощрение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FE0954"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непосредственно - 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>организованной деятельности детей</w:t>
      </w:r>
    </w:p>
    <w:p w:rsidR="00CC1C50" w:rsidRPr="003A2FF6" w:rsidRDefault="003E7A84" w:rsidP="00CC1C5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2FF6">
        <w:rPr>
          <w:rFonts w:ascii="Times New Roman" w:hAnsi="Times New Roman" w:cs="Times New Roman"/>
          <w:b/>
          <w:sz w:val="24"/>
          <w:szCs w:val="24"/>
          <w:lang w:eastAsia="ru-RU"/>
        </w:rPr>
        <w:t>Вводная часть: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- Здравствуйте ребята! Посмотрите, кто сегодня пришел к нам в гости, давай</w:t>
      </w:r>
      <w:r w:rsidR="00FE0954"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те поздороваемся! (на экране интерактивной доски появляется старичок - </w:t>
      </w:r>
      <w:proofErr w:type="spellStart"/>
      <w:r w:rsidR="00FE0954" w:rsidRPr="008F4D9C">
        <w:rPr>
          <w:rFonts w:ascii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8F4D9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FE0954" w:rsidRPr="008F4D9C" w:rsidRDefault="00FE0954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Дети: Здравствуйте! </w:t>
      </w:r>
    </w:p>
    <w:p w:rsidR="009C1404" w:rsidRDefault="00CE6B43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Ребята, Старичок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0954" w:rsidRPr="008F4D9C">
        <w:rPr>
          <w:rFonts w:ascii="Times New Roman" w:hAnsi="Times New Roman" w:cs="Times New Roman"/>
          <w:sz w:val="24"/>
          <w:szCs w:val="24"/>
          <w:lang w:eastAsia="ru-RU"/>
        </w:rPr>
        <w:t>принес нам корзинку!</w:t>
      </w:r>
      <w:r w:rsidR="00CC1C50"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Интересно, что там внутри? Давайте посмотрим.</w:t>
      </w:r>
      <w:r w:rsidR="00FE0954"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>(на</w:t>
      </w:r>
      <w:r w:rsidR="00FE0954"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экране появляется корзинка с овощами и фруктами)</w:t>
      </w:r>
      <w:r w:rsidR="009C1404">
        <w:rPr>
          <w:rFonts w:ascii="Times New Roman" w:hAnsi="Times New Roman" w:cs="Times New Roman"/>
          <w:sz w:val="24"/>
          <w:szCs w:val="24"/>
          <w:lang w:eastAsia="ru-RU"/>
        </w:rPr>
        <w:t xml:space="preserve">. Есть у Старичка – </w:t>
      </w:r>
      <w:proofErr w:type="spellStart"/>
      <w:r w:rsidR="009C1404">
        <w:rPr>
          <w:rFonts w:ascii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 w:rsidR="009C1404">
        <w:rPr>
          <w:rFonts w:ascii="Times New Roman" w:hAnsi="Times New Roman" w:cs="Times New Roman"/>
          <w:sz w:val="24"/>
          <w:szCs w:val="24"/>
          <w:lang w:eastAsia="ru-RU"/>
        </w:rPr>
        <w:t xml:space="preserve"> овощи и фрукты, хватит их на всех ребят подставляйте руки! Ребята сейчас закроют глазки и вытащат из корзинки один предмет…. А теперь откройте глазки внимательно посмотрите, что у вас в руках, но никому пока не говорите!</w:t>
      </w:r>
    </w:p>
    <w:p w:rsidR="009C1404" w:rsidRPr="003A2FF6" w:rsidRDefault="009C1404" w:rsidP="00CC1C5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2BD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A2FF6">
        <w:rPr>
          <w:rFonts w:ascii="Times New Roman" w:hAnsi="Times New Roman" w:cs="Times New Roman"/>
          <w:b/>
          <w:sz w:val="24"/>
          <w:szCs w:val="24"/>
          <w:lang w:eastAsia="ru-RU"/>
        </w:rPr>
        <w:t>Основная часть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</w:t>
      </w:r>
      <w:r w:rsidR="00FE0954"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татель: Ребята, Старичок – </w:t>
      </w:r>
      <w:proofErr w:type="spellStart"/>
      <w:r w:rsidR="00FE0954" w:rsidRPr="008F4D9C">
        <w:rPr>
          <w:rFonts w:ascii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="00FE0954"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запутался и всё сложил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в одну корзин</w:t>
      </w:r>
      <w:r w:rsidR="00FE0954" w:rsidRPr="008F4D9C">
        <w:rPr>
          <w:rFonts w:ascii="Times New Roman" w:hAnsi="Times New Roman" w:cs="Times New Roman"/>
          <w:sz w:val="24"/>
          <w:szCs w:val="24"/>
          <w:lang w:eastAsia="ru-RU"/>
        </w:rPr>
        <w:t>ку. Давайте мы е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FE0954" w:rsidRPr="008F4D9C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поможем разложить овощи в одно блюдо</w:t>
      </w:r>
      <w:r w:rsidR="00A43F44"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(права</w:t>
      </w:r>
      <w:r w:rsidR="009C140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A43F44"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тарелочка)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>, а фрукты в другое</w:t>
      </w:r>
      <w:r w:rsidR="00A43F44"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(левая тарелочка)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FE0954" w:rsidRPr="008F4D9C">
        <w:rPr>
          <w:rFonts w:ascii="Times New Roman" w:hAnsi="Times New Roman" w:cs="Times New Roman"/>
          <w:sz w:val="24"/>
          <w:szCs w:val="24"/>
          <w:lang w:eastAsia="ru-RU"/>
        </w:rPr>
        <w:t>при помощи</w:t>
      </w:r>
      <w:r w:rsidR="00FE0954" w:rsidRPr="000547B2">
        <w:rPr>
          <w:rFonts w:ascii="Times New Roman" w:hAnsi="Times New Roman" w:cs="Times New Roman"/>
          <w:sz w:val="24"/>
          <w:szCs w:val="24"/>
          <w:lang w:eastAsia="ru-RU"/>
        </w:rPr>
        <w:t xml:space="preserve"> ручки</w:t>
      </w:r>
      <w:r w:rsidR="00FE0954" w:rsidRPr="008F4D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0954" w:rsidRPr="008F4D9C">
        <w:rPr>
          <w:rFonts w:ascii="Times New Roman" w:hAnsi="Times New Roman" w:cs="Times New Roman"/>
          <w:sz w:val="24"/>
          <w:szCs w:val="24"/>
          <w:lang w:eastAsia="ru-RU"/>
        </w:rPr>
        <w:t>достает из корзинки капусту и</w:t>
      </w:r>
      <w:r w:rsidR="00A43F44"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передвигает ее на передний план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и спрашивает:</w:t>
      </w:r>
    </w:p>
    <w:p w:rsidR="00A43F44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- Что это? </w:t>
      </w:r>
    </w:p>
    <w:p w:rsidR="00CC1C50" w:rsidRPr="008F4D9C" w:rsidRDefault="00A43F44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Капуста</w:t>
      </w:r>
    </w:p>
    <w:p w:rsidR="00A43F44" w:rsidRPr="008F4D9C" w:rsidRDefault="00A43F44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9C1404">
        <w:rPr>
          <w:rFonts w:ascii="Times New Roman" w:hAnsi="Times New Roman" w:cs="Times New Roman"/>
          <w:sz w:val="24"/>
          <w:szCs w:val="24"/>
          <w:lang w:eastAsia="ru-RU"/>
        </w:rPr>
        <w:t xml:space="preserve">У кого из вас в руках капуста? Выходи скорей сюда! </w:t>
      </w:r>
      <w:r w:rsidR="00CC1C50" w:rsidRPr="008F4D9C">
        <w:rPr>
          <w:rFonts w:ascii="Times New Roman" w:hAnsi="Times New Roman" w:cs="Times New Roman"/>
          <w:sz w:val="24"/>
          <w:szCs w:val="24"/>
          <w:lang w:eastAsia="ru-RU"/>
        </w:rPr>
        <w:t>Какого цвета капуста?</w:t>
      </w:r>
    </w:p>
    <w:p w:rsidR="00CC1C50" w:rsidRPr="008F4D9C" w:rsidRDefault="00A43F44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З</w:t>
      </w:r>
      <w:r w:rsidR="00CC1C50" w:rsidRPr="008F4D9C">
        <w:rPr>
          <w:rFonts w:ascii="Times New Roman" w:hAnsi="Times New Roman" w:cs="Times New Roman"/>
          <w:sz w:val="24"/>
          <w:szCs w:val="24"/>
          <w:lang w:eastAsia="ru-RU"/>
        </w:rPr>
        <w:t>ел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>ёного</w:t>
      </w:r>
    </w:p>
    <w:p w:rsidR="00A43F44" w:rsidRPr="008F4D9C" w:rsidRDefault="00A43F44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CC1C50" w:rsidRPr="008F4D9C">
        <w:rPr>
          <w:rFonts w:ascii="Times New Roman" w:hAnsi="Times New Roman" w:cs="Times New Roman"/>
          <w:sz w:val="24"/>
          <w:szCs w:val="24"/>
          <w:lang w:eastAsia="ru-RU"/>
        </w:rPr>
        <w:t>Какой формы капуста?</w:t>
      </w:r>
    </w:p>
    <w:p w:rsidR="00CC1C50" w:rsidRPr="008F4D9C" w:rsidRDefault="00A43F44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Круглая</w:t>
      </w:r>
    </w:p>
    <w:p w:rsidR="00A43F44" w:rsidRPr="008F4D9C" w:rsidRDefault="00A43F44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 w:rsidRPr="008F4D9C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капуста это фрукт или овощ?</w:t>
      </w:r>
    </w:p>
    <w:p w:rsidR="00A43F44" w:rsidRPr="008F4D9C" w:rsidRDefault="00A43F44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Овощ!</w:t>
      </w:r>
    </w:p>
    <w:p w:rsidR="00A43F44" w:rsidRPr="008F4D9C" w:rsidRDefault="00A43F44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Давайте нам Алеся поможет положит</w:t>
      </w:r>
      <w:r w:rsidR="00565082">
        <w:rPr>
          <w:rFonts w:ascii="Times New Roman" w:hAnsi="Times New Roman" w:cs="Times New Roman"/>
          <w:sz w:val="24"/>
          <w:szCs w:val="24"/>
          <w:lang w:eastAsia="ru-RU"/>
        </w:rPr>
        <w:t xml:space="preserve">ь капусту на тарелочку (Алеся 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при помощи </w:t>
      </w:r>
      <w:r w:rsidRPr="000547B2">
        <w:rPr>
          <w:rFonts w:ascii="Times New Roman" w:hAnsi="Times New Roman" w:cs="Times New Roman"/>
          <w:sz w:val="24"/>
          <w:szCs w:val="24"/>
          <w:lang w:eastAsia="ru-RU"/>
        </w:rPr>
        <w:t>ручки</w:t>
      </w:r>
      <w:r w:rsidRPr="008F4D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>передвигает капусту на тарелочку, если Алеся передвигает капусту на тарелочку для фруктов, капуста возвращается в корзинку. Тем самым осуществляется самоконтроль.</w:t>
      </w:r>
      <w:r w:rsidR="0056508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43F44" w:rsidRPr="008F4D9C" w:rsidRDefault="00A43F44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Молодец Алеся! Спасибо!</w:t>
      </w:r>
    </w:p>
    <w:p w:rsidR="00A43F44" w:rsidRPr="008F4D9C" w:rsidRDefault="00A43F44" w:rsidP="00A43F4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при помощи </w:t>
      </w:r>
      <w:r w:rsidRPr="000547B2">
        <w:rPr>
          <w:rFonts w:ascii="Times New Roman" w:hAnsi="Times New Roman" w:cs="Times New Roman"/>
          <w:sz w:val="24"/>
          <w:szCs w:val="24"/>
          <w:lang w:eastAsia="ru-RU"/>
        </w:rPr>
        <w:t>ручки</w:t>
      </w:r>
      <w:r w:rsidRPr="008F4D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достает из корзинки огурец и передвигает его на передний план и спрашивает:</w:t>
      </w:r>
    </w:p>
    <w:p w:rsidR="00A43F44" w:rsidRPr="008F4D9C" w:rsidRDefault="00A43F44" w:rsidP="00A43F4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- Что это? </w:t>
      </w:r>
    </w:p>
    <w:p w:rsidR="00A43F44" w:rsidRPr="008F4D9C" w:rsidRDefault="00A43F44" w:rsidP="00A43F4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Дети: Огурец!</w:t>
      </w:r>
    </w:p>
    <w:p w:rsidR="00A43F44" w:rsidRPr="008F4D9C" w:rsidRDefault="00A43F44" w:rsidP="00A43F4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565082">
        <w:rPr>
          <w:rFonts w:ascii="Times New Roman" w:hAnsi="Times New Roman" w:cs="Times New Roman"/>
          <w:sz w:val="24"/>
          <w:szCs w:val="24"/>
          <w:lang w:eastAsia="ru-RU"/>
        </w:rPr>
        <w:t xml:space="preserve">У кого из вас в руках огурец? Выходи сюда! 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>Какого цвета огурец?</w:t>
      </w:r>
    </w:p>
    <w:p w:rsidR="00A43F44" w:rsidRPr="008F4D9C" w:rsidRDefault="00A43F44" w:rsidP="00A43F4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Зелёного</w:t>
      </w:r>
    </w:p>
    <w:p w:rsidR="00A43F44" w:rsidRPr="008F4D9C" w:rsidRDefault="00A43F44" w:rsidP="00A43F4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Какой формы огурец?</w:t>
      </w:r>
    </w:p>
    <w:p w:rsidR="00A43F44" w:rsidRPr="008F4D9C" w:rsidRDefault="00565082" w:rsidP="00A43F4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Дети: Овальной</w:t>
      </w:r>
    </w:p>
    <w:p w:rsidR="00A43F44" w:rsidRPr="008F4D9C" w:rsidRDefault="00A43F44" w:rsidP="00A43F4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 w:rsidRPr="008F4D9C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огурец это фрукт или овощ?</w:t>
      </w:r>
    </w:p>
    <w:p w:rsidR="00A43F44" w:rsidRPr="008F4D9C" w:rsidRDefault="00A43F44" w:rsidP="00A43F4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Овощ!</w:t>
      </w:r>
    </w:p>
    <w:p w:rsidR="00A43F44" w:rsidRPr="008F4D9C" w:rsidRDefault="00A43F44" w:rsidP="00A43F4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Давайте нам Лиза поможет положить о</w:t>
      </w:r>
      <w:r w:rsidR="00565082">
        <w:rPr>
          <w:rFonts w:ascii="Times New Roman" w:hAnsi="Times New Roman" w:cs="Times New Roman"/>
          <w:sz w:val="24"/>
          <w:szCs w:val="24"/>
          <w:lang w:eastAsia="ru-RU"/>
        </w:rPr>
        <w:t>гурец на тарелочку к овощам (Лиза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при помощи </w:t>
      </w:r>
      <w:r w:rsidRPr="000547B2">
        <w:rPr>
          <w:rFonts w:ascii="Times New Roman" w:hAnsi="Times New Roman" w:cs="Times New Roman"/>
          <w:sz w:val="24"/>
          <w:szCs w:val="24"/>
          <w:lang w:eastAsia="ru-RU"/>
        </w:rPr>
        <w:t xml:space="preserve">ручки 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>передвигает огурец на тарелочку, если Лиза передвигает огурец на тарелочку для фруктов, огурец возвращается в корзинку. Тем самым осуществляется самоконтроль.</w:t>
      </w:r>
      <w:r w:rsidR="0056508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43F44" w:rsidRPr="008F4D9C" w:rsidRDefault="00A43F44" w:rsidP="00A43F4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Молодец Лиза! Спасибо!</w:t>
      </w:r>
    </w:p>
    <w:p w:rsidR="00D624A3" w:rsidRPr="008F4D9C" w:rsidRDefault="00D624A3" w:rsidP="00D624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при помощи </w:t>
      </w:r>
      <w:r w:rsidRPr="000547B2">
        <w:rPr>
          <w:rFonts w:ascii="Times New Roman" w:hAnsi="Times New Roman" w:cs="Times New Roman"/>
          <w:sz w:val="24"/>
          <w:szCs w:val="24"/>
          <w:lang w:eastAsia="ru-RU"/>
        </w:rPr>
        <w:t xml:space="preserve">ручки 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достает из корзинки помидор и передвигает ее на передний план и спрашивает:</w:t>
      </w:r>
    </w:p>
    <w:p w:rsidR="00D624A3" w:rsidRPr="008F4D9C" w:rsidRDefault="00D624A3" w:rsidP="00D624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- Что это? </w:t>
      </w:r>
    </w:p>
    <w:p w:rsidR="00D624A3" w:rsidRPr="008F4D9C" w:rsidRDefault="00D624A3" w:rsidP="00D624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Помидор</w:t>
      </w:r>
    </w:p>
    <w:p w:rsidR="00D624A3" w:rsidRPr="008F4D9C" w:rsidRDefault="00D624A3" w:rsidP="00D624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565082">
        <w:rPr>
          <w:rFonts w:ascii="Times New Roman" w:hAnsi="Times New Roman" w:cs="Times New Roman"/>
          <w:sz w:val="24"/>
          <w:szCs w:val="24"/>
          <w:lang w:eastAsia="ru-RU"/>
        </w:rPr>
        <w:t xml:space="preserve">У кого помидор? Выходи сюда! 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>Какого цвета помидор?</w:t>
      </w:r>
    </w:p>
    <w:p w:rsidR="00D624A3" w:rsidRPr="008F4D9C" w:rsidRDefault="00D624A3" w:rsidP="00D624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Красного</w:t>
      </w:r>
    </w:p>
    <w:p w:rsidR="00D624A3" w:rsidRPr="008F4D9C" w:rsidRDefault="00D624A3" w:rsidP="00D624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Какой формы помидор?</w:t>
      </w:r>
    </w:p>
    <w:p w:rsidR="00D624A3" w:rsidRPr="008F4D9C" w:rsidRDefault="00D624A3" w:rsidP="00D624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Круглый</w:t>
      </w:r>
    </w:p>
    <w:p w:rsidR="00D624A3" w:rsidRPr="008F4D9C" w:rsidRDefault="00D624A3" w:rsidP="00D624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 w:rsidRPr="008F4D9C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помидор это фрукт или овощ?</w:t>
      </w:r>
    </w:p>
    <w:p w:rsidR="00D624A3" w:rsidRPr="008F4D9C" w:rsidRDefault="00D624A3" w:rsidP="00D624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Овощ!</w:t>
      </w:r>
    </w:p>
    <w:p w:rsidR="00D624A3" w:rsidRPr="008F4D9C" w:rsidRDefault="00D624A3" w:rsidP="00D624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Давайте нам Артем поможет положить помидо</w:t>
      </w:r>
      <w:r w:rsidR="00565082">
        <w:rPr>
          <w:rFonts w:ascii="Times New Roman" w:hAnsi="Times New Roman" w:cs="Times New Roman"/>
          <w:sz w:val="24"/>
          <w:szCs w:val="24"/>
          <w:lang w:eastAsia="ru-RU"/>
        </w:rPr>
        <w:t xml:space="preserve">р на тарелочку (Артем 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при помощи </w:t>
      </w:r>
      <w:r w:rsidRPr="000547B2">
        <w:rPr>
          <w:rFonts w:ascii="Times New Roman" w:hAnsi="Times New Roman" w:cs="Times New Roman"/>
          <w:sz w:val="24"/>
          <w:szCs w:val="24"/>
          <w:lang w:eastAsia="ru-RU"/>
        </w:rPr>
        <w:t>ручки</w:t>
      </w:r>
      <w:r w:rsidRPr="008F4D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>передвигает помидор на тарелочку, если Артем передвигает помидор на тарелочку для фруктов, помидор возвращается в корзинку. Тем самым осуществляется самоконтроль.</w:t>
      </w:r>
      <w:r w:rsidR="0056508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624A3" w:rsidRPr="008F4D9C" w:rsidRDefault="00D624A3" w:rsidP="00D624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Молодец Артем! Спасибо!</w:t>
      </w:r>
    </w:p>
    <w:p w:rsidR="00D624A3" w:rsidRPr="008F4D9C" w:rsidRDefault="00D624A3" w:rsidP="00D624A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Посмотрите ребята, все что мы сложили на эту тарелочку - это все овощи! А из овощей можно сделать салат. Приготовьте свои пальчики, мы сейчас с ними немножко поиграем!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Пальчиковая игра: «Мы капусту рубим, рубим».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Мы капусту рубим рубим,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(ручками показываем как мы рубим капусту)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Мы морковку трём, трем,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(ручками показываем как мы трем морковку)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Мы капусту солим, солим,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(пальчики щепоткой — солим)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Мы капусту мнем, мнем (ручками «мнем» капусту).</w:t>
      </w:r>
    </w:p>
    <w:p w:rsidR="00CC1C50" w:rsidRPr="008F4D9C" w:rsidRDefault="00D624A3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CC1C50" w:rsidRPr="008F4D9C">
        <w:rPr>
          <w:rFonts w:ascii="Times New Roman" w:hAnsi="Times New Roman" w:cs="Times New Roman"/>
          <w:sz w:val="24"/>
          <w:szCs w:val="24"/>
          <w:lang w:eastAsia="ru-RU"/>
        </w:rPr>
        <w:t>Молодцы, все умеете готовить салат. А сейча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с посмотрите, что же осталось в корзинке у Старичка - </w:t>
      </w:r>
      <w:proofErr w:type="spellStart"/>
      <w:r w:rsidRPr="008F4D9C">
        <w:rPr>
          <w:rFonts w:ascii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 w:rsidR="00CC1C50" w:rsidRPr="008F4D9C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(Воспитатель передвигает яблоко на передний план)</w:t>
      </w:r>
    </w:p>
    <w:p w:rsidR="00CC1C50" w:rsidRPr="008F4D9C" w:rsidRDefault="00D624A3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Я</w:t>
      </w:r>
      <w:r w:rsidR="00CC1C50" w:rsidRPr="008F4D9C">
        <w:rPr>
          <w:rFonts w:ascii="Times New Roman" w:hAnsi="Times New Roman" w:cs="Times New Roman"/>
          <w:sz w:val="24"/>
          <w:szCs w:val="24"/>
          <w:lang w:eastAsia="ru-RU"/>
        </w:rPr>
        <w:t>блоко.</w:t>
      </w:r>
    </w:p>
    <w:p w:rsidR="00D624A3" w:rsidRPr="008F4D9C" w:rsidRDefault="00D624A3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565082">
        <w:rPr>
          <w:rFonts w:ascii="Times New Roman" w:hAnsi="Times New Roman" w:cs="Times New Roman"/>
          <w:sz w:val="24"/>
          <w:szCs w:val="24"/>
          <w:lang w:eastAsia="ru-RU"/>
        </w:rPr>
        <w:t xml:space="preserve">Кто из нас вытянул яблоко? Выходи скорей! </w:t>
      </w:r>
      <w:r w:rsidR="00CC1C50" w:rsidRPr="008F4D9C">
        <w:rPr>
          <w:rFonts w:ascii="Times New Roman" w:hAnsi="Times New Roman" w:cs="Times New Roman"/>
          <w:sz w:val="24"/>
          <w:szCs w:val="24"/>
          <w:lang w:eastAsia="ru-RU"/>
        </w:rPr>
        <w:t>Какого оно цвета?</w:t>
      </w:r>
    </w:p>
    <w:p w:rsidR="00CC1C50" w:rsidRPr="008F4D9C" w:rsidRDefault="00D624A3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Красного</w:t>
      </w:r>
    </w:p>
    <w:p w:rsidR="00D624A3" w:rsidRPr="008F4D9C" w:rsidRDefault="00D624A3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CC1C50" w:rsidRPr="008F4D9C">
        <w:rPr>
          <w:rFonts w:ascii="Times New Roman" w:hAnsi="Times New Roman" w:cs="Times New Roman"/>
          <w:sz w:val="24"/>
          <w:szCs w:val="24"/>
          <w:lang w:eastAsia="ru-RU"/>
        </w:rPr>
        <w:t>Какой формы яблоко?</w:t>
      </w:r>
    </w:p>
    <w:p w:rsidR="00CC1C50" w:rsidRPr="008F4D9C" w:rsidRDefault="00D624A3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Круглое</w:t>
      </w:r>
    </w:p>
    <w:p w:rsidR="00D624A3" w:rsidRPr="008F4D9C" w:rsidRDefault="00D624A3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 w:rsidRPr="008F4D9C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это овощ или фрукт?</w:t>
      </w:r>
    </w:p>
    <w:p w:rsidR="00D624A3" w:rsidRPr="008F4D9C" w:rsidRDefault="00D624A3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Фрукт!</w:t>
      </w:r>
    </w:p>
    <w:p w:rsidR="00D624A3" w:rsidRPr="008F4D9C" w:rsidRDefault="00D624A3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Давайте, сейчас Сережа мне поможет положить яблочко на тарелочку. (Сережа передвигает яблоко на тарелочку для фруктов, если он передвинет яблоко на тарелку для овощей, то яблоко вернется в корзинку)</w:t>
      </w:r>
    </w:p>
    <w:p w:rsidR="009D7902" w:rsidRPr="008F4D9C" w:rsidRDefault="009D7902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 w:rsidRPr="008F4D9C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это что? (Достает из корзинки банан, передвигает его на стол)</w:t>
      </w:r>
    </w:p>
    <w:p w:rsidR="009D7902" w:rsidRPr="008F4D9C" w:rsidRDefault="009D7902" w:rsidP="009D79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Банан!</w:t>
      </w:r>
    </w:p>
    <w:p w:rsidR="009D7902" w:rsidRPr="008F4D9C" w:rsidRDefault="009D7902" w:rsidP="009D79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565082">
        <w:rPr>
          <w:rFonts w:ascii="Times New Roman" w:hAnsi="Times New Roman" w:cs="Times New Roman"/>
          <w:sz w:val="24"/>
          <w:szCs w:val="24"/>
          <w:lang w:eastAsia="ru-RU"/>
        </w:rPr>
        <w:t xml:space="preserve">Кому сегодня достался банан? 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>Какого он цвета?</w:t>
      </w:r>
    </w:p>
    <w:p w:rsidR="009D7902" w:rsidRPr="008F4D9C" w:rsidRDefault="009D7902" w:rsidP="009D79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Желтого!</w:t>
      </w:r>
    </w:p>
    <w:p w:rsidR="009D7902" w:rsidRPr="008F4D9C" w:rsidRDefault="009D7902" w:rsidP="009D79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Какой формы банан?</w:t>
      </w:r>
    </w:p>
    <w:p w:rsidR="009D7902" w:rsidRPr="008F4D9C" w:rsidRDefault="009D7902" w:rsidP="009D79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Овальный</w:t>
      </w:r>
    </w:p>
    <w:p w:rsidR="009D7902" w:rsidRPr="008F4D9C" w:rsidRDefault="009D7902" w:rsidP="009D79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 w:rsidRPr="008F4D9C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это овощ или фрукт?</w:t>
      </w:r>
    </w:p>
    <w:p w:rsidR="009D7902" w:rsidRPr="008F4D9C" w:rsidRDefault="009D7902" w:rsidP="009D79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Фрукт!</w:t>
      </w:r>
    </w:p>
    <w:p w:rsidR="009D7902" w:rsidRPr="008F4D9C" w:rsidRDefault="009D7902" w:rsidP="009D79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Давайте, сейчас Маша мне поможет положить яблочко на тарелочку. (Маша передвигает банан на тарелочку для фруктов, если он передвинет банан на тарелку для овощей, то банан вернется на стол)</w:t>
      </w:r>
    </w:p>
    <w:p w:rsidR="009D7902" w:rsidRPr="008F4D9C" w:rsidRDefault="009D7902" w:rsidP="009D79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Что же там еще осталось в корзинке? (Достает апельсин, передвигает на передний план)</w:t>
      </w:r>
    </w:p>
    <w:p w:rsidR="009D7902" w:rsidRPr="008F4D9C" w:rsidRDefault="009D7902" w:rsidP="009D79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Апельсин.</w:t>
      </w:r>
    </w:p>
    <w:p w:rsidR="009D7902" w:rsidRPr="008F4D9C" w:rsidRDefault="009D7902" w:rsidP="009D79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565082">
        <w:rPr>
          <w:rFonts w:ascii="Times New Roman" w:hAnsi="Times New Roman" w:cs="Times New Roman"/>
          <w:sz w:val="24"/>
          <w:szCs w:val="24"/>
          <w:lang w:eastAsia="ru-RU"/>
        </w:rPr>
        <w:t xml:space="preserve">У кого апельсин, выходи скорей! 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>Какого он цвета?</w:t>
      </w:r>
    </w:p>
    <w:p w:rsidR="009D7902" w:rsidRPr="008F4D9C" w:rsidRDefault="009D7902" w:rsidP="009D79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Оранжевого</w:t>
      </w:r>
    </w:p>
    <w:p w:rsidR="009D7902" w:rsidRPr="008F4D9C" w:rsidRDefault="009D7902" w:rsidP="009D79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Какой формы апельсин?</w:t>
      </w:r>
    </w:p>
    <w:p w:rsidR="009D7902" w:rsidRPr="008F4D9C" w:rsidRDefault="009D7902" w:rsidP="009D79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Круглый</w:t>
      </w:r>
    </w:p>
    <w:p w:rsidR="009D7902" w:rsidRPr="008F4D9C" w:rsidRDefault="009D7902" w:rsidP="009D79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 w:rsidRPr="008F4D9C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это овощ или фрукт?</w:t>
      </w:r>
    </w:p>
    <w:p w:rsidR="009D7902" w:rsidRPr="008F4D9C" w:rsidRDefault="009D7902" w:rsidP="009D79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Дети: Фрукт!</w:t>
      </w:r>
    </w:p>
    <w:p w:rsidR="009D7902" w:rsidRPr="008F4D9C" w:rsidRDefault="009D7902" w:rsidP="009D79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Давайте, сейчас Вероника мне поможет положить апельсин на тарелочку. (Вероника передвигает яблоко на тарелочку для фруктов, если он передвинет апельсин на тарелку для овощей, то апельсин вернется на стол)</w:t>
      </w:r>
    </w:p>
    <w:p w:rsidR="009D7902" w:rsidRPr="008F4D9C" w:rsidRDefault="009D7902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Посмотрите ребята, все что мы сложили на эту тарелочку - это все фрукты!</w:t>
      </w:r>
    </w:p>
    <w:p w:rsidR="00CC1C50" w:rsidRPr="008F4D9C" w:rsidRDefault="009D7902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Р</w:t>
      </w:r>
      <w:r w:rsidR="00CC1C50" w:rsidRPr="008F4D9C">
        <w:rPr>
          <w:rFonts w:ascii="Times New Roman" w:hAnsi="Times New Roman" w:cs="Times New Roman"/>
          <w:sz w:val="24"/>
          <w:szCs w:val="24"/>
          <w:lang w:eastAsia="ru-RU"/>
        </w:rPr>
        <w:t>ебята, где растут фрукты?</w:t>
      </w:r>
    </w:p>
    <w:p w:rsidR="00CC1C50" w:rsidRPr="008F4D9C" w:rsidRDefault="009D7902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Дети: </w:t>
      </w:r>
      <w:proofErr w:type="gramStart"/>
      <w:r w:rsidRPr="008F4D9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C1C50"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саду на дереве.</w:t>
      </w:r>
    </w:p>
    <w:p w:rsidR="00CC1C50" w:rsidRPr="008F4D9C" w:rsidRDefault="009D7902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А</w:t>
      </w:r>
      <w:r w:rsidR="00CC1C50"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где растут овощи?</w:t>
      </w:r>
    </w:p>
    <w:p w:rsidR="00CC1C50" w:rsidRPr="008F4D9C" w:rsidRDefault="009D7902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Дети: Н</w:t>
      </w:r>
      <w:r w:rsidR="00CC1C50" w:rsidRPr="008F4D9C">
        <w:rPr>
          <w:rFonts w:ascii="Times New Roman" w:hAnsi="Times New Roman" w:cs="Times New Roman"/>
          <w:sz w:val="24"/>
          <w:szCs w:val="24"/>
          <w:lang w:eastAsia="ru-RU"/>
        </w:rPr>
        <w:t>а грядке</w:t>
      </w:r>
      <w:r w:rsidR="0056508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C1C50"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в огороде.</w:t>
      </w:r>
    </w:p>
    <w:p w:rsidR="00CC1C50" w:rsidRPr="008F4D9C" w:rsidRDefault="009D7902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М</w:t>
      </w:r>
      <w:r w:rsidR="00CC1C50" w:rsidRPr="008F4D9C">
        <w:rPr>
          <w:rFonts w:ascii="Times New Roman" w:hAnsi="Times New Roman" w:cs="Times New Roman"/>
          <w:sz w:val="24"/>
          <w:szCs w:val="24"/>
          <w:lang w:eastAsia="ru-RU"/>
        </w:rPr>
        <w:t>олодцы, а сейчас мы поиграем в игру: «Есть у нас огород».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Хороводная игра «Есть у нас огород».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Есть у нас огород,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Там морковка растёт,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Вот такой вышины,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Вот такой низины,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Вот такой ужины,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Вот такой ширины,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Ты морковка поспеши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С нами вместе попляши.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какие вы молодцы, все хорошо играли.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C1C50">
        <w:rPr>
          <w:lang w:eastAsia="ru-RU"/>
        </w:rPr>
        <w:t xml:space="preserve">- 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>Ребята, овощи и фрукты очень полезны – в них много витаминов, которые помогают расти здоровыми, весёлыми, крепкими.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Воспитатель: ребята, а как вы думаете, можно ли есть овощи и фрукты не мытыми? (нет)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- А почему? (они грязные</w:t>
      </w:r>
      <w:r w:rsidR="008F4D9C" w:rsidRPr="008F4D9C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- Что случиться, если мы скушаем не мытые овощи и фрукты? (заболеем</w:t>
      </w:r>
      <w:proofErr w:type="gramStart"/>
      <w:r w:rsidRPr="008F4D9C">
        <w:rPr>
          <w:rFonts w:ascii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- Правильно, в не мытых овощах и фруктах много микробов.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- Ребята, а что еще надо помыть перед едой (руки).</w:t>
      </w:r>
    </w:p>
    <w:p w:rsidR="003A2FF6" w:rsidRPr="003A2FF6" w:rsidRDefault="003A2FF6" w:rsidP="00CC1C5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2FF6">
        <w:rPr>
          <w:rFonts w:ascii="Times New Roman" w:hAnsi="Times New Roman" w:cs="Times New Roman"/>
          <w:b/>
          <w:sz w:val="24"/>
          <w:szCs w:val="24"/>
          <w:lang w:eastAsia="ru-RU"/>
        </w:rPr>
        <w:t>Заключительная часть</w:t>
      </w:r>
    </w:p>
    <w:p w:rsidR="00CC1C50" w:rsidRPr="008F4D9C" w:rsidRDefault="00CC1C50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>Рефлексия.</w:t>
      </w:r>
    </w:p>
    <w:p w:rsidR="00CC1C50" w:rsidRPr="008F4D9C" w:rsidRDefault="008F4D9C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CC1C50" w:rsidRPr="008F4D9C">
        <w:rPr>
          <w:rFonts w:ascii="Times New Roman" w:hAnsi="Times New Roman" w:cs="Times New Roman"/>
          <w:sz w:val="24"/>
          <w:szCs w:val="24"/>
          <w:lang w:eastAsia="ru-RU"/>
        </w:rPr>
        <w:t>Вот ребята, какие в</w:t>
      </w:r>
      <w:r w:rsidR="009D7902"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ы все молодцы! </w:t>
      </w:r>
      <w:r w:rsidR="003A2FF6">
        <w:rPr>
          <w:rFonts w:ascii="Times New Roman" w:hAnsi="Times New Roman" w:cs="Times New Roman"/>
          <w:sz w:val="24"/>
          <w:szCs w:val="24"/>
          <w:lang w:eastAsia="ru-RU"/>
        </w:rPr>
        <w:t xml:space="preserve">Мы с вами помогли Старичку – </w:t>
      </w:r>
      <w:proofErr w:type="spellStart"/>
      <w:r w:rsidR="003A2FF6">
        <w:rPr>
          <w:rFonts w:ascii="Times New Roman" w:hAnsi="Times New Roman" w:cs="Times New Roman"/>
          <w:sz w:val="24"/>
          <w:szCs w:val="24"/>
          <w:lang w:eastAsia="ru-RU"/>
        </w:rPr>
        <w:t>Лесович</w:t>
      </w:r>
      <w:r w:rsidR="009D7902" w:rsidRPr="008F4D9C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3A2FF6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3A2FF6">
        <w:rPr>
          <w:rFonts w:ascii="Times New Roman" w:hAnsi="Times New Roman" w:cs="Times New Roman"/>
          <w:sz w:val="24"/>
          <w:szCs w:val="24"/>
          <w:lang w:eastAsia="ru-RU"/>
        </w:rPr>
        <w:t xml:space="preserve"> разобраться где же у него овощи и где фрукты и теперь он их никогда не перепутает!</w:t>
      </w:r>
      <w:r w:rsidR="009D7902"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2FF6">
        <w:rPr>
          <w:rFonts w:ascii="Times New Roman" w:hAnsi="Times New Roman" w:cs="Times New Roman"/>
          <w:sz w:val="24"/>
          <w:szCs w:val="24"/>
          <w:lang w:eastAsia="ru-RU"/>
        </w:rPr>
        <w:t xml:space="preserve">И нам </w:t>
      </w:r>
      <w:r w:rsidR="009D7902" w:rsidRPr="008F4D9C">
        <w:rPr>
          <w:rFonts w:ascii="Times New Roman" w:hAnsi="Times New Roman" w:cs="Times New Roman"/>
          <w:sz w:val="24"/>
          <w:szCs w:val="24"/>
          <w:lang w:eastAsia="ru-RU"/>
        </w:rPr>
        <w:t>желае</w:t>
      </w:r>
      <w:r w:rsidR="00CC1C50" w:rsidRPr="008F4D9C">
        <w:rPr>
          <w:rFonts w:ascii="Times New Roman" w:hAnsi="Times New Roman" w:cs="Times New Roman"/>
          <w:sz w:val="24"/>
          <w:szCs w:val="24"/>
          <w:lang w:eastAsia="ru-RU"/>
        </w:rPr>
        <w:t>т вам б</w:t>
      </w:r>
      <w:r w:rsidR="009D7902" w:rsidRPr="008F4D9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3A2FF6">
        <w:rPr>
          <w:rFonts w:ascii="Times New Roman" w:hAnsi="Times New Roman" w:cs="Times New Roman"/>
          <w:sz w:val="24"/>
          <w:szCs w:val="24"/>
          <w:lang w:eastAsia="ru-RU"/>
        </w:rPr>
        <w:t>ть здоровыми, сильными, смелыми! Ну а сейчас пришла пора прощаться, д</w:t>
      </w:r>
      <w:r w:rsidRPr="008F4D9C">
        <w:rPr>
          <w:rFonts w:ascii="Times New Roman" w:hAnsi="Times New Roman" w:cs="Times New Roman"/>
          <w:sz w:val="24"/>
          <w:szCs w:val="24"/>
          <w:lang w:eastAsia="ru-RU"/>
        </w:rPr>
        <w:t xml:space="preserve">авайте мы ему </w:t>
      </w:r>
      <w:r w:rsidR="003A2FF6">
        <w:rPr>
          <w:rFonts w:ascii="Times New Roman" w:hAnsi="Times New Roman" w:cs="Times New Roman"/>
          <w:sz w:val="24"/>
          <w:szCs w:val="24"/>
          <w:lang w:eastAsia="ru-RU"/>
        </w:rPr>
        <w:t>скажем до свидания, приходи к нам еще!</w:t>
      </w:r>
    </w:p>
    <w:p w:rsidR="003A2FF6" w:rsidRPr="008F4D9C" w:rsidRDefault="003A2FF6" w:rsidP="00CC1C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Дети: До свидания!</w:t>
      </w:r>
    </w:p>
    <w:p w:rsidR="00E16D4B" w:rsidRPr="00CC1C50" w:rsidRDefault="00E16D4B" w:rsidP="00CC1C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6D4B" w:rsidRPr="00CC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5E1"/>
    <w:multiLevelType w:val="hybridMultilevel"/>
    <w:tmpl w:val="6580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70460"/>
    <w:multiLevelType w:val="hybridMultilevel"/>
    <w:tmpl w:val="4DC2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50"/>
    <w:rsid w:val="000547B2"/>
    <w:rsid w:val="003A2FF6"/>
    <w:rsid w:val="003B31F4"/>
    <w:rsid w:val="003E7A84"/>
    <w:rsid w:val="00565082"/>
    <w:rsid w:val="00834D53"/>
    <w:rsid w:val="008F4D9C"/>
    <w:rsid w:val="009C1404"/>
    <w:rsid w:val="009D7902"/>
    <w:rsid w:val="00A43F44"/>
    <w:rsid w:val="00BD3D03"/>
    <w:rsid w:val="00CC1C50"/>
    <w:rsid w:val="00CE6B43"/>
    <w:rsid w:val="00D624A3"/>
    <w:rsid w:val="00E16D4B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09EB"/>
  <w15:chartTrackingRefBased/>
  <w15:docId w15:val="{975AB204-4BA3-44DB-97E4-49BF0629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1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1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0FC6-4074-4E4A-A3A4-C70934C7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 Windows</cp:lastModifiedBy>
  <cp:revision>6</cp:revision>
  <dcterms:created xsi:type="dcterms:W3CDTF">2016-10-31T17:41:00Z</dcterms:created>
  <dcterms:modified xsi:type="dcterms:W3CDTF">2025-04-03T13:55:00Z</dcterms:modified>
</cp:coreProperties>
</file>